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E4" w:rsidRDefault="008B344B">
      <w:r>
        <w:rPr>
          <w:noProof/>
        </w:rPr>
        <w:drawing>
          <wp:inline distT="0" distB="0" distL="0" distR="0" wp14:anchorId="60B560AE" wp14:editId="5C18514C">
            <wp:extent cx="5086350" cy="8763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44B" w:rsidRDefault="008B344B">
      <w:r>
        <w:rPr>
          <w:noProof/>
        </w:rPr>
        <w:lastRenderedPageBreak/>
        <w:drawing>
          <wp:inline distT="0" distB="0" distL="0" distR="0" wp14:anchorId="77FB9312" wp14:editId="28876C07">
            <wp:extent cx="5274310" cy="87534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44B" w:rsidRDefault="008B344B">
      <w:r>
        <w:rPr>
          <w:noProof/>
        </w:rPr>
        <w:lastRenderedPageBreak/>
        <w:drawing>
          <wp:inline distT="0" distB="0" distL="0" distR="0" wp14:anchorId="09FD0C04" wp14:editId="20678656">
            <wp:extent cx="4933950" cy="73818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44B" w:rsidRPr="00574E20" w:rsidRDefault="00574E20">
      <w:pPr>
        <w:rPr>
          <w:b/>
          <w:color w:val="FF0000"/>
          <w:sz w:val="28"/>
          <w:szCs w:val="28"/>
        </w:rPr>
      </w:pPr>
      <w:r w:rsidRPr="00574E20">
        <w:rPr>
          <w:rFonts w:hint="eastAsia"/>
          <w:b/>
          <w:color w:val="FF0000"/>
          <w:sz w:val="28"/>
          <w:szCs w:val="28"/>
        </w:rPr>
        <w:t>公司近期会到校进行面试</w:t>
      </w:r>
      <w:r>
        <w:rPr>
          <w:rFonts w:hint="eastAsia"/>
          <w:b/>
          <w:color w:val="FF0000"/>
          <w:sz w:val="28"/>
          <w:szCs w:val="28"/>
        </w:rPr>
        <w:t>，联系人：肖总，电话：1</w:t>
      </w:r>
      <w:r>
        <w:rPr>
          <w:b/>
          <w:color w:val="FF0000"/>
          <w:sz w:val="28"/>
          <w:szCs w:val="28"/>
        </w:rPr>
        <w:t>8907719269</w:t>
      </w:r>
    </w:p>
    <w:p w:rsidR="008B344B" w:rsidRDefault="008B344B">
      <w:bookmarkStart w:id="0" w:name="_GoBack"/>
      <w:bookmarkEnd w:id="0"/>
    </w:p>
    <w:p w:rsidR="008B344B" w:rsidRDefault="008B344B"/>
    <w:p w:rsidR="008B344B" w:rsidRDefault="008B344B"/>
    <w:p w:rsidR="008B344B" w:rsidRDefault="008B344B"/>
    <w:p w:rsidR="008B344B" w:rsidRDefault="008B344B"/>
    <w:p w:rsidR="008B344B" w:rsidRDefault="008B344B"/>
    <w:sectPr w:rsidR="008B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99" w:rsidRDefault="00810C99" w:rsidP="008B344B">
      <w:r>
        <w:separator/>
      </w:r>
    </w:p>
  </w:endnote>
  <w:endnote w:type="continuationSeparator" w:id="0">
    <w:p w:rsidR="00810C99" w:rsidRDefault="00810C99" w:rsidP="008B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99" w:rsidRDefault="00810C99" w:rsidP="008B344B">
      <w:r>
        <w:separator/>
      </w:r>
    </w:p>
  </w:footnote>
  <w:footnote w:type="continuationSeparator" w:id="0">
    <w:p w:rsidR="00810C99" w:rsidRDefault="00810C99" w:rsidP="008B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69"/>
    <w:rsid w:val="00465169"/>
    <w:rsid w:val="00574E20"/>
    <w:rsid w:val="00810C99"/>
    <w:rsid w:val="008B344B"/>
    <w:rsid w:val="00981A94"/>
    <w:rsid w:val="00E7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6FFE3"/>
  <w15:chartTrackingRefBased/>
  <w15:docId w15:val="{6F58E886-B6E8-4C96-BECC-3F68E95A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34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3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3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</Words>
  <Characters>40</Characters>
  <Application>Microsoft Office Word</Application>
  <DocSecurity>0</DocSecurity>
  <Lines>1</Lines>
  <Paragraphs>1</Paragraphs>
  <ScaleCrop>false</ScaleCrop>
  <Company>HP Inc.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2019-11-12T09:56:00Z</dcterms:created>
  <dcterms:modified xsi:type="dcterms:W3CDTF">2019-11-12T10:09:00Z</dcterms:modified>
</cp:coreProperties>
</file>